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3A" w:rsidRDefault="007F4EAA" w:rsidP="007F4EAA">
      <w:pPr>
        <w:jc w:val="center"/>
        <w:rPr>
          <w:rFonts w:ascii="Century Gothic" w:hAnsi="Century Gothic"/>
          <w:b/>
          <w:sz w:val="32"/>
          <w:szCs w:val="32"/>
        </w:rPr>
      </w:pPr>
      <w:r w:rsidRPr="007F4EAA">
        <w:rPr>
          <w:rFonts w:ascii="Century Gothic" w:hAnsi="Century Gothic"/>
          <w:b/>
          <w:sz w:val="32"/>
          <w:szCs w:val="32"/>
        </w:rPr>
        <w:t>Architecture Scavenger Hunt</w:t>
      </w:r>
    </w:p>
    <w:p w:rsidR="007F4EAA" w:rsidRDefault="007F4EAA" w:rsidP="007F4EAA">
      <w:pPr>
        <w:jc w:val="center"/>
        <w:rPr>
          <w:rFonts w:ascii="Century Gothic" w:hAnsi="Century Gothic"/>
          <w:b/>
          <w:sz w:val="32"/>
          <w:szCs w:val="32"/>
        </w:rPr>
      </w:pPr>
    </w:p>
    <w:p w:rsidR="007F4EAA" w:rsidRDefault="007F4EAA" w:rsidP="007F4EAA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Name _____________________</w:t>
      </w:r>
    </w:p>
    <w:p w:rsidR="007F4EAA" w:rsidRDefault="007F4EAA" w:rsidP="00C8599C">
      <w:pPr>
        <w:ind w:right="-720"/>
        <w:rPr>
          <w:rFonts w:ascii="Century Gothic" w:hAnsi="Century Gothic"/>
        </w:rPr>
      </w:pPr>
      <w:r w:rsidRPr="007F4EAA">
        <w:rPr>
          <w:rFonts w:ascii="Century Gothic" w:hAnsi="Century Gothic"/>
          <w:b/>
        </w:rPr>
        <w:t>Directions</w:t>
      </w:r>
      <w:r>
        <w:rPr>
          <w:rFonts w:ascii="Century Gothic" w:hAnsi="Century Gothic"/>
        </w:rPr>
        <w:t xml:space="preserve">: Using a digital or flip camera, take pictures of the various architectural styles listed below. Create a </w:t>
      </w:r>
      <w:r w:rsidRPr="007F4EAA">
        <w:rPr>
          <w:rFonts w:ascii="Century Gothic" w:hAnsi="Century Gothic"/>
          <w:b/>
        </w:rPr>
        <w:t>SIMPLE</w:t>
      </w:r>
      <w:r>
        <w:rPr>
          <w:rFonts w:ascii="Century Gothic" w:hAnsi="Century Gothic"/>
          <w:b/>
        </w:rPr>
        <w:t xml:space="preserve"> </w:t>
      </w:r>
      <w:r w:rsidRPr="007F4EAA">
        <w:rPr>
          <w:rFonts w:ascii="Century Gothic" w:hAnsi="Century Gothic"/>
        </w:rPr>
        <w:t>Power</w:t>
      </w:r>
      <w:r>
        <w:rPr>
          <w:rFonts w:ascii="Century Gothic" w:hAnsi="Century Gothic"/>
        </w:rPr>
        <w:t xml:space="preserve"> point presentation with your pictures. No bells and whistles, please. I am interested in your pictures, not your creativity with Power Point. </w:t>
      </w:r>
      <w:r w:rsidRPr="00C8599C">
        <w:rPr>
          <w:rFonts w:ascii="Century Gothic" w:hAnsi="Century Gothic"/>
          <w:b/>
        </w:rPr>
        <w:t>Remember</w:t>
      </w:r>
      <w:r>
        <w:rPr>
          <w:rFonts w:ascii="Century Gothic" w:hAnsi="Century Gothic"/>
        </w:rPr>
        <w:t xml:space="preserve"> – one picture can have an architectural style </w:t>
      </w:r>
      <w:r w:rsidRPr="00C8599C">
        <w:rPr>
          <w:rFonts w:ascii="Century Gothic" w:hAnsi="Century Gothic"/>
          <w:b/>
        </w:rPr>
        <w:t>and</w:t>
      </w:r>
      <w:r>
        <w:rPr>
          <w:rFonts w:ascii="Century Gothic" w:hAnsi="Century Gothic"/>
        </w:rPr>
        <w:t xml:space="preserve"> a roof style </w:t>
      </w:r>
      <w:r w:rsidRPr="00C8599C">
        <w:rPr>
          <w:rFonts w:ascii="Century Gothic" w:hAnsi="Century Gothic"/>
          <w:b/>
        </w:rPr>
        <w:t xml:space="preserve">and </w:t>
      </w:r>
      <w:r w:rsidR="00C8599C">
        <w:rPr>
          <w:rFonts w:ascii="Century Gothic" w:hAnsi="Century Gothic"/>
        </w:rPr>
        <w:t xml:space="preserve">a few architectural details. You </w:t>
      </w:r>
      <w:r w:rsidR="00C8599C" w:rsidRPr="00C8599C">
        <w:rPr>
          <w:rFonts w:ascii="Century Gothic" w:hAnsi="Century Gothic"/>
          <w:b/>
        </w:rPr>
        <w:t>do not</w:t>
      </w:r>
      <w:r w:rsidR="00C8599C">
        <w:rPr>
          <w:rFonts w:ascii="Century Gothic" w:hAnsi="Century Gothic"/>
        </w:rPr>
        <w:t xml:space="preserve"> have to have a separate picture for each item. However, make sure you are showing </w:t>
      </w:r>
      <w:r w:rsidR="00C8599C" w:rsidRPr="00C8599C">
        <w:rPr>
          <w:rFonts w:ascii="Century Gothic" w:hAnsi="Century Gothic"/>
          <w:b/>
        </w:rPr>
        <w:t>good</w:t>
      </w:r>
      <w:r w:rsidR="00C8599C">
        <w:rPr>
          <w:rFonts w:ascii="Century Gothic" w:hAnsi="Century Gothic"/>
        </w:rPr>
        <w:t xml:space="preserve"> examples. You will share these pictures with your classmates.</w:t>
      </w:r>
    </w:p>
    <w:p w:rsidR="00C8599C" w:rsidRDefault="00C8599C" w:rsidP="00C8599C">
      <w:pPr>
        <w:ind w:right="-720"/>
        <w:rPr>
          <w:rFonts w:ascii="Century Gothic" w:hAnsi="Century Gothic"/>
        </w:rPr>
      </w:pPr>
    </w:p>
    <w:p w:rsidR="00C8599C" w:rsidRPr="00C8599C" w:rsidRDefault="00C8599C" w:rsidP="00C8599C">
      <w:pPr>
        <w:ind w:right="-1080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 w:rsidRPr="00C8599C">
        <w:rPr>
          <w:rFonts w:ascii="Century Gothic" w:hAnsi="Century Gothic"/>
          <w:b/>
        </w:rPr>
        <w:t>Roof Styles:</w:t>
      </w:r>
      <w:r w:rsidRPr="00C8599C">
        <w:rPr>
          <w:rFonts w:ascii="Century Gothic" w:hAnsi="Century Gothic"/>
          <w:b/>
        </w:rPr>
        <w:tab/>
      </w:r>
      <w:r w:rsidRPr="00C8599C">
        <w:rPr>
          <w:rFonts w:ascii="Century Gothic" w:hAnsi="Century Gothic"/>
          <w:b/>
        </w:rPr>
        <w:tab/>
      </w:r>
      <w:r w:rsidRPr="00C8599C">
        <w:rPr>
          <w:rFonts w:ascii="Century Gothic" w:hAnsi="Century Gothic"/>
          <w:b/>
        </w:rPr>
        <w:tab/>
        <w:t>Architectural</w:t>
      </w:r>
      <w:r w:rsidRPr="00C8599C">
        <w:rPr>
          <w:rFonts w:ascii="Century Gothic" w:hAnsi="Century Gothic"/>
          <w:b/>
        </w:rPr>
        <w:tab/>
      </w:r>
      <w:r w:rsidRPr="00C8599C">
        <w:rPr>
          <w:rFonts w:ascii="Century Gothic" w:hAnsi="Century Gothic"/>
          <w:b/>
        </w:rPr>
        <w:tab/>
        <w:t>Architectural Styles:</w:t>
      </w:r>
    </w:p>
    <w:p w:rsidR="00C8599C" w:rsidRPr="00C8599C" w:rsidRDefault="00C8599C" w:rsidP="00C8599C">
      <w:pPr>
        <w:ind w:right="-1080"/>
        <w:rPr>
          <w:rFonts w:ascii="Century Gothic" w:hAnsi="Century Gothic"/>
          <w:b/>
        </w:rPr>
      </w:pPr>
      <w:r w:rsidRPr="00C8599C">
        <w:rPr>
          <w:rFonts w:ascii="Century Gothic" w:hAnsi="Century Gothic"/>
          <w:b/>
        </w:rPr>
        <w:tab/>
        <w:t>(Choose 5)</w:t>
      </w:r>
      <w:r w:rsidRPr="00C8599C">
        <w:rPr>
          <w:rFonts w:ascii="Century Gothic" w:hAnsi="Century Gothic"/>
          <w:b/>
        </w:rPr>
        <w:tab/>
      </w:r>
      <w:r w:rsidRPr="00C8599C">
        <w:rPr>
          <w:rFonts w:ascii="Century Gothic" w:hAnsi="Century Gothic"/>
          <w:b/>
        </w:rPr>
        <w:tab/>
      </w:r>
      <w:r w:rsidRPr="00C8599C">
        <w:rPr>
          <w:rFonts w:ascii="Century Gothic" w:hAnsi="Century Gothic"/>
          <w:b/>
        </w:rPr>
        <w:tab/>
        <w:t xml:space="preserve">     Details:</w:t>
      </w:r>
      <w:r w:rsidRPr="00C8599C">
        <w:rPr>
          <w:rFonts w:ascii="Century Gothic" w:hAnsi="Century Gothic"/>
          <w:b/>
        </w:rPr>
        <w:tab/>
      </w:r>
      <w:r w:rsidRPr="00C8599C">
        <w:rPr>
          <w:rFonts w:ascii="Century Gothic" w:hAnsi="Century Gothic"/>
          <w:b/>
        </w:rPr>
        <w:tab/>
      </w:r>
      <w:r w:rsidRPr="00C8599C">
        <w:rPr>
          <w:rFonts w:ascii="Century Gothic" w:hAnsi="Century Gothic"/>
          <w:b/>
        </w:rPr>
        <w:tab/>
        <w:t xml:space="preserve">      (Choose 7)</w:t>
      </w:r>
    </w:p>
    <w:p w:rsidR="00C8599C" w:rsidRDefault="00C8599C" w:rsidP="00C8599C">
      <w:pPr>
        <w:ind w:right="-1080"/>
        <w:rPr>
          <w:rFonts w:ascii="Century Gothic" w:hAnsi="Century Gothic"/>
          <w:b/>
        </w:rPr>
      </w:pPr>
      <w:r w:rsidRPr="00C8599C">
        <w:rPr>
          <w:rFonts w:ascii="Century Gothic" w:hAnsi="Century Gothic"/>
          <w:b/>
        </w:rPr>
        <w:tab/>
      </w:r>
      <w:r w:rsidRPr="00C8599C">
        <w:rPr>
          <w:rFonts w:ascii="Century Gothic" w:hAnsi="Century Gothic"/>
          <w:b/>
        </w:rPr>
        <w:tab/>
      </w:r>
      <w:r w:rsidRPr="00C8599C">
        <w:rPr>
          <w:rFonts w:ascii="Century Gothic" w:hAnsi="Century Gothic"/>
          <w:b/>
        </w:rPr>
        <w:tab/>
      </w:r>
      <w:r w:rsidRPr="00C8599C">
        <w:rPr>
          <w:rFonts w:ascii="Century Gothic" w:hAnsi="Century Gothic"/>
          <w:b/>
        </w:rPr>
        <w:tab/>
      </w:r>
      <w:r w:rsidRPr="00C8599C">
        <w:rPr>
          <w:rFonts w:ascii="Century Gothic" w:hAnsi="Century Gothic"/>
          <w:b/>
        </w:rPr>
        <w:tab/>
        <w:t>(Choose 6)</w:t>
      </w:r>
    </w:p>
    <w:p w:rsidR="00C8599C" w:rsidRDefault="00C8599C" w:rsidP="00DA7188">
      <w:pPr>
        <w:spacing w:line="360" w:lineRule="auto"/>
        <w:ind w:right="-1080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 w:rsidRPr="00C8599C">
        <w:rPr>
          <w:rFonts w:ascii="Century Gothic" w:hAnsi="Century Gothic"/>
        </w:rPr>
        <w:t>___ Gable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 Gingerbread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 Georgian/Federal</w:t>
      </w:r>
    </w:p>
    <w:p w:rsidR="00DA7188" w:rsidRDefault="00DA7188" w:rsidP="00DA7188">
      <w:pPr>
        <w:spacing w:line="360" w:lineRule="auto"/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ab/>
        <w:t>___ Gambrel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 Half-timber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 Victorian</w:t>
      </w:r>
    </w:p>
    <w:p w:rsidR="00DA7188" w:rsidRDefault="00DA7188" w:rsidP="00DA7188">
      <w:pPr>
        <w:spacing w:line="360" w:lineRule="auto"/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ab/>
        <w:t>___ Hip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 Portico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 Cape Cod</w:t>
      </w:r>
    </w:p>
    <w:p w:rsidR="00DA7188" w:rsidRDefault="00DA7188" w:rsidP="00DA7188">
      <w:pPr>
        <w:spacing w:line="360" w:lineRule="auto"/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ab/>
        <w:t>___ Flat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 Sidelight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</w:t>
      </w:r>
      <w:r w:rsidR="003E155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Craftsman Bungalow</w:t>
      </w:r>
    </w:p>
    <w:p w:rsidR="00DA7188" w:rsidRDefault="00DA7188" w:rsidP="00DA7188">
      <w:pPr>
        <w:spacing w:line="360" w:lineRule="auto"/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ab/>
        <w:t>___ Mansard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___ </w:t>
      </w:r>
      <w:r w:rsidR="003E1553">
        <w:rPr>
          <w:rFonts w:ascii="Century Gothic" w:hAnsi="Century Gothic"/>
        </w:rPr>
        <w:t>Pilaster</w:t>
      </w:r>
      <w:r w:rsidR="003E1553">
        <w:rPr>
          <w:rFonts w:ascii="Century Gothic" w:hAnsi="Century Gothic"/>
        </w:rPr>
        <w:tab/>
      </w:r>
      <w:r w:rsidR="003E1553">
        <w:rPr>
          <w:rFonts w:ascii="Century Gothic" w:hAnsi="Century Gothic"/>
        </w:rPr>
        <w:tab/>
      </w:r>
      <w:r w:rsidR="003E1553">
        <w:rPr>
          <w:rFonts w:ascii="Century Gothic" w:hAnsi="Century Gothic"/>
        </w:rPr>
        <w:tab/>
        <w:t>___ Ranch</w:t>
      </w:r>
    </w:p>
    <w:p w:rsidR="003E1553" w:rsidRDefault="003E1553" w:rsidP="00DA7188">
      <w:pPr>
        <w:spacing w:line="360" w:lineRule="auto"/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ab/>
        <w:t>___ Saltbox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 Transom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 Split level</w:t>
      </w:r>
    </w:p>
    <w:p w:rsidR="003E1553" w:rsidRDefault="003E1553" w:rsidP="00DA7188">
      <w:pPr>
        <w:spacing w:line="360" w:lineRule="auto"/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 Pediment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 Garrison</w:t>
      </w:r>
    </w:p>
    <w:p w:rsidR="003E1553" w:rsidRDefault="003E1553" w:rsidP="00DA7188">
      <w:pPr>
        <w:spacing w:line="360" w:lineRule="auto"/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 Dormer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 Dutch Colonial</w:t>
      </w:r>
    </w:p>
    <w:p w:rsidR="003E1553" w:rsidRDefault="003E1553" w:rsidP="00DA7188">
      <w:pPr>
        <w:spacing w:line="360" w:lineRule="auto"/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 Column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 Spanish</w:t>
      </w:r>
    </w:p>
    <w:p w:rsidR="003E1553" w:rsidRDefault="003E1553" w:rsidP="00DA7188">
      <w:pPr>
        <w:spacing w:line="360" w:lineRule="auto"/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___ </w:t>
      </w:r>
      <w:r w:rsidR="00960F09">
        <w:rPr>
          <w:rFonts w:ascii="Century Gothic" w:hAnsi="Century Gothic"/>
        </w:rPr>
        <w:t>Cupola</w:t>
      </w:r>
      <w:r w:rsidR="00960F09">
        <w:rPr>
          <w:rFonts w:ascii="Century Gothic" w:hAnsi="Century Gothic"/>
        </w:rPr>
        <w:tab/>
      </w:r>
      <w:r w:rsidR="00960F09">
        <w:rPr>
          <w:rFonts w:ascii="Century Gothic" w:hAnsi="Century Gothic"/>
        </w:rPr>
        <w:tab/>
      </w:r>
      <w:r w:rsidR="00960F09">
        <w:rPr>
          <w:rFonts w:ascii="Century Gothic" w:hAnsi="Century Gothic"/>
        </w:rPr>
        <w:tab/>
        <w:t>___ Prairie</w:t>
      </w:r>
    </w:p>
    <w:p w:rsidR="00960F09" w:rsidRDefault="00960F09" w:rsidP="00DA7188">
      <w:pPr>
        <w:spacing w:line="360" w:lineRule="auto"/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 Tudor</w:t>
      </w:r>
    </w:p>
    <w:p w:rsidR="00960F09" w:rsidRDefault="00960F09" w:rsidP="00DA7188">
      <w:pPr>
        <w:spacing w:line="360" w:lineRule="auto"/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 Italianate</w:t>
      </w:r>
    </w:p>
    <w:p w:rsidR="00960F09" w:rsidRDefault="00960F09" w:rsidP="00DA7188">
      <w:pPr>
        <w:spacing w:line="360" w:lineRule="auto"/>
        <w:ind w:right="-108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 American Foursquare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214"/>
        <w:gridCol w:w="2394"/>
        <w:gridCol w:w="2034"/>
        <w:gridCol w:w="2646"/>
      </w:tblGrid>
      <w:tr w:rsidR="00960F09" w:rsidTr="003A7D21">
        <w:tc>
          <w:tcPr>
            <w:tcW w:w="2214" w:type="dxa"/>
          </w:tcPr>
          <w:p w:rsidR="00960F09" w:rsidRDefault="00960F09" w:rsidP="00DA7188">
            <w:pPr>
              <w:spacing w:line="360" w:lineRule="auto"/>
              <w:ind w:right="-1080"/>
              <w:rPr>
                <w:rFonts w:ascii="Century Gothic" w:hAnsi="Century Gothic"/>
              </w:rPr>
            </w:pPr>
          </w:p>
        </w:tc>
        <w:tc>
          <w:tcPr>
            <w:tcW w:w="2394" w:type="dxa"/>
          </w:tcPr>
          <w:p w:rsidR="00960F09" w:rsidRPr="00960F09" w:rsidRDefault="00960F09" w:rsidP="00960F09">
            <w:pPr>
              <w:spacing w:line="360" w:lineRule="auto"/>
              <w:ind w:right="-1080"/>
              <w:rPr>
                <w:rFonts w:ascii="Century Gothic" w:hAnsi="Century Gothic"/>
                <w:b/>
              </w:rPr>
            </w:pPr>
            <w:r w:rsidRPr="00960F09">
              <w:rPr>
                <w:rFonts w:ascii="Century Gothic" w:hAnsi="Century Gothic"/>
                <w:b/>
              </w:rPr>
              <w:t xml:space="preserve">         7-10</w:t>
            </w:r>
          </w:p>
        </w:tc>
        <w:tc>
          <w:tcPr>
            <w:tcW w:w="2034" w:type="dxa"/>
          </w:tcPr>
          <w:p w:rsidR="00960F09" w:rsidRPr="00960F09" w:rsidRDefault="00960F09" w:rsidP="00DA7188">
            <w:pPr>
              <w:spacing w:line="360" w:lineRule="auto"/>
              <w:ind w:right="-1080"/>
              <w:rPr>
                <w:rFonts w:ascii="Century Gothic" w:hAnsi="Century Gothic"/>
                <w:b/>
              </w:rPr>
            </w:pPr>
            <w:r w:rsidRPr="00960F09">
              <w:rPr>
                <w:rFonts w:ascii="Century Gothic" w:hAnsi="Century Gothic"/>
                <w:b/>
              </w:rPr>
              <w:t xml:space="preserve">            4-6</w:t>
            </w:r>
          </w:p>
        </w:tc>
        <w:tc>
          <w:tcPr>
            <w:tcW w:w="2646" w:type="dxa"/>
          </w:tcPr>
          <w:p w:rsidR="00960F09" w:rsidRPr="00960F09" w:rsidRDefault="00960F09" w:rsidP="00DA7188">
            <w:pPr>
              <w:spacing w:line="360" w:lineRule="auto"/>
              <w:ind w:right="-1080"/>
              <w:rPr>
                <w:rFonts w:ascii="Century Gothic" w:hAnsi="Century Gothic"/>
                <w:b/>
              </w:rPr>
            </w:pPr>
            <w:r w:rsidRPr="00960F09">
              <w:rPr>
                <w:rFonts w:ascii="Century Gothic" w:hAnsi="Century Gothic"/>
                <w:b/>
              </w:rPr>
              <w:t xml:space="preserve">             0-3</w:t>
            </w:r>
          </w:p>
        </w:tc>
      </w:tr>
      <w:tr w:rsidR="00960F09" w:rsidTr="003A7D21">
        <w:tc>
          <w:tcPr>
            <w:tcW w:w="2214" w:type="dxa"/>
          </w:tcPr>
          <w:p w:rsidR="00960F09" w:rsidRPr="009129F9" w:rsidRDefault="009129F9" w:rsidP="00DA7188">
            <w:pPr>
              <w:spacing w:line="360" w:lineRule="auto"/>
              <w:ind w:right="-1080"/>
              <w:rPr>
                <w:rFonts w:ascii="Century Gothic" w:hAnsi="Century Gothic"/>
                <w:b/>
              </w:rPr>
            </w:pPr>
            <w:r w:rsidRPr="009129F9">
              <w:rPr>
                <w:rFonts w:ascii="Century Gothic" w:hAnsi="Century Gothic"/>
                <w:b/>
              </w:rPr>
              <w:t>Presentation</w:t>
            </w:r>
          </w:p>
        </w:tc>
        <w:tc>
          <w:tcPr>
            <w:tcW w:w="2394" w:type="dxa"/>
          </w:tcPr>
          <w:p w:rsidR="00960F09" w:rsidRDefault="009129F9" w:rsidP="009129F9">
            <w:pPr>
              <w:ind w:right="-1080"/>
              <w:rPr>
                <w:rFonts w:ascii="Century Gothic" w:hAnsi="Century Gothic"/>
                <w:sz w:val="20"/>
                <w:szCs w:val="20"/>
              </w:rPr>
            </w:pPr>
            <w:r w:rsidRPr="009129F9">
              <w:rPr>
                <w:rFonts w:ascii="Century Gothic" w:hAnsi="Century Gothic"/>
                <w:sz w:val="20"/>
                <w:szCs w:val="20"/>
              </w:rPr>
              <w:t>Student has 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9129F9" w:rsidRDefault="009129F9" w:rsidP="009129F9">
            <w:pPr>
              <w:ind w:right="-10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working knowledge </w:t>
            </w:r>
          </w:p>
          <w:p w:rsidR="009129F9" w:rsidRDefault="009129F9" w:rsidP="009129F9">
            <w:pPr>
              <w:ind w:right="-1080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of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subject matter.</w:t>
            </w:r>
          </w:p>
          <w:p w:rsidR="009129F9" w:rsidRDefault="009129F9" w:rsidP="009129F9">
            <w:pPr>
              <w:ind w:right="-10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Student correctly</w:t>
            </w:r>
          </w:p>
          <w:p w:rsidR="009129F9" w:rsidRDefault="009129F9" w:rsidP="009129F9">
            <w:pPr>
              <w:ind w:right="-10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identifies architectural</w:t>
            </w:r>
          </w:p>
          <w:p w:rsidR="009129F9" w:rsidRDefault="009129F9" w:rsidP="009129F9">
            <w:pPr>
              <w:ind w:right="-1080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details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>. Student speaks</w:t>
            </w:r>
          </w:p>
          <w:p w:rsidR="009129F9" w:rsidRDefault="009129F9" w:rsidP="009129F9">
            <w:pPr>
              <w:ind w:right="-10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clearly and is </w:t>
            </w:r>
          </w:p>
          <w:p w:rsidR="009129F9" w:rsidRDefault="009129F9" w:rsidP="009129F9">
            <w:pPr>
              <w:ind w:right="-10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understood by </w:t>
            </w:r>
          </w:p>
          <w:p w:rsidR="009129F9" w:rsidRPr="009129F9" w:rsidRDefault="009129F9" w:rsidP="009129F9">
            <w:pPr>
              <w:ind w:right="-1080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audience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034" w:type="dxa"/>
          </w:tcPr>
          <w:p w:rsidR="009129F9" w:rsidRDefault="009129F9" w:rsidP="009129F9">
            <w:pPr>
              <w:ind w:right="-1080"/>
              <w:rPr>
                <w:rFonts w:ascii="Century Gothic" w:hAnsi="Century Gothic"/>
                <w:sz w:val="20"/>
                <w:szCs w:val="20"/>
              </w:rPr>
            </w:pPr>
            <w:r w:rsidRPr="009129F9">
              <w:rPr>
                <w:rFonts w:ascii="Century Gothic" w:hAnsi="Century Gothic"/>
                <w:sz w:val="20"/>
                <w:szCs w:val="20"/>
              </w:rPr>
              <w:t>Student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correctly</w:t>
            </w:r>
          </w:p>
          <w:p w:rsidR="009129F9" w:rsidRDefault="009129F9" w:rsidP="009129F9">
            <w:pPr>
              <w:ind w:right="-10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identifies most of </w:t>
            </w:r>
          </w:p>
          <w:p w:rsidR="009129F9" w:rsidRDefault="009129F9" w:rsidP="009129F9">
            <w:pPr>
              <w:ind w:right="-10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architectural </w:t>
            </w:r>
          </w:p>
          <w:p w:rsidR="009129F9" w:rsidRDefault="009129F9" w:rsidP="009129F9">
            <w:pPr>
              <w:ind w:right="-1080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details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>. Student</w:t>
            </w:r>
          </w:p>
          <w:p w:rsidR="009129F9" w:rsidRDefault="009129F9" w:rsidP="009129F9">
            <w:pPr>
              <w:ind w:right="-10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speaks clearly, but</w:t>
            </w:r>
          </w:p>
          <w:p w:rsidR="009129F9" w:rsidRDefault="009129F9" w:rsidP="009129F9">
            <w:pPr>
              <w:ind w:right="-10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relies on audience</w:t>
            </w:r>
          </w:p>
          <w:p w:rsidR="009129F9" w:rsidRDefault="009129F9" w:rsidP="009129F9">
            <w:pPr>
              <w:ind w:right="-10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for help in </w:t>
            </w:r>
          </w:p>
          <w:p w:rsidR="009129F9" w:rsidRDefault="009129F9" w:rsidP="009129F9">
            <w:pPr>
              <w:ind w:right="-10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identifying some </w:t>
            </w:r>
          </w:p>
          <w:p w:rsidR="009129F9" w:rsidRPr="009129F9" w:rsidRDefault="009129F9" w:rsidP="009129F9">
            <w:pPr>
              <w:ind w:right="-1080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details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646" w:type="dxa"/>
          </w:tcPr>
          <w:p w:rsidR="00960F09" w:rsidRDefault="009129F9" w:rsidP="009129F9">
            <w:pPr>
              <w:ind w:right="-10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Student incorrectly</w:t>
            </w:r>
          </w:p>
          <w:p w:rsidR="009129F9" w:rsidRDefault="009129F9" w:rsidP="009129F9">
            <w:pPr>
              <w:ind w:right="-10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identifies several</w:t>
            </w:r>
          </w:p>
          <w:p w:rsidR="009129F9" w:rsidRDefault="009129F9" w:rsidP="009129F9">
            <w:pPr>
              <w:ind w:right="-1080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architectural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details.</w:t>
            </w:r>
          </w:p>
          <w:p w:rsidR="009129F9" w:rsidRDefault="009129F9" w:rsidP="009129F9">
            <w:pPr>
              <w:ind w:right="-10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Student relies on </w:t>
            </w:r>
          </w:p>
          <w:p w:rsidR="009129F9" w:rsidRDefault="009129F9" w:rsidP="009129F9">
            <w:pPr>
              <w:ind w:right="-10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audience for help in</w:t>
            </w:r>
          </w:p>
          <w:p w:rsidR="009129F9" w:rsidRDefault="009129F9" w:rsidP="009129F9">
            <w:pPr>
              <w:ind w:right="-10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identifying most of the</w:t>
            </w:r>
          </w:p>
          <w:p w:rsidR="003A7D21" w:rsidRDefault="003A7D21" w:rsidP="009129F9">
            <w:pPr>
              <w:ind w:right="-1080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details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. Student does </w:t>
            </w:r>
          </w:p>
          <w:p w:rsidR="003A7D21" w:rsidRDefault="003A7D21" w:rsidP="009129F9">
            <w:pPr>
              <w:ind w:right="-10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not speak clearly enough</w:t>
            </w:r>
          </w:p>
          <w:p w:rsidR="003A7D21" w:rsidRPr="009129F9" w:rsidRDefault="003A7D21" w:rsidP="009129F9">
            <w:pPr>
              <w:ind w:right="-1080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to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be understood.</w:t>
            </w:r>
          </w:p>
        </w:tc>
      </w:tr>
      <w:tr w:rsidR="00960F09" w:rsidTr="003A7D21">
        <w:tc>
          <w:tcPr>
            <w:tcW w:w="2214" w:type="dxa"/>
          </w:tcPr>
          <w:p w:rsidR="00960F09" w:rsidRPr="009129F9" w:rsidRDefault="009129F9" w:rsidP="00DA7188">
            <w:pPr>
              <w:spacing w:line="360" w:lineRule="auto"/>
              <w:ind w:right="-1080"/>
              <w:rPr>
                <w:rFonts w:ascii="Century Gothic" w:hAnsi="Century Gothic"/>
                <w:b/>
              </w:rPr>
            </w:pPr>
            <w:r w:rsidRPr="009129F9">
              <w:rPr>
                <w:rFonts w:ascii="Century Gothic" w:hAnsi="Century Gothic"/>
                <w:b/>
              </w:rPr>
              <w:t>Organization</w:t>
            </w:r>
          </w:p>
        </w:tc>
        <w:tc>
          <w:tcPr>
            <w:tcW w:w="2394" w:type="dxa"/>
          </w:tcPr>
          <w:p w:rsidR="00960F09" w:rsidRDefault="003A7D21" w:rsidP="003A7D21">
            <w:pPr>
              <w:ind w:right="-1080"/>
              <w:rPr>
                <w:rFonts w:ascii="Century Gothic" w:hAnsi="Century Gothic"/>
                <w:sz w:val="20"/>
                <w:szCs w:val="20"/>
              </w:rPr>
            </w:pPr>
            <w:r w:rsidRPr="003A7D21">
              <w:rPr>
                <w:rFonts w:ascii="Century Gothic" w:hAnsi="Century Gothic"/>
                <w:sz w:val="20"/>
                <w:szCs w:val="20"/>
              </w:rPr>
              <w:t>Pictures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are clear, easy</w:t>
            </w:r>
          </w:p>
          <w:p w:rsidR="003A7D21" w:rsidRDefault="003A7D21" w:rsidP="003A7D21">
            <w:pPr>
              <w:ind w:right="-10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see</w:t>
            </w:r>
            <w:r w:rsidR="00286275">
              <w:rPr>
                <w:rFonts w:ascii="Century Gothic" w:hAnsi="Century Gothic"/>
                <w:sz w:val="20"/>
                <w:szCs w:val="20"/>
              </w:rPr>
              <w:t>, organized in an</w:t>
            </w:r>
          </w:p>
          <w:p w:rsidR="00286275" w:rsidRDefault="00286275" w:rsidP="003A7D21">
            <w:pPr>
              <w:ind w:right="-10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orderly manner and </w:t>
            </w:r>
          </w:p>
          <w:p w:rsidR="00286275" w:rsidRPr="003A7D21" w:rsidRDefault="00286275" w:rsidP="003A7D21">
            <w:pPr>
              <w:ind w:right="-1080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labeled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correctly.</w:t>
            </w:r>
          </w:p>
        </w:tc>
        <w:tc>
          <w:tcPr>
            <w:tcW w:w="2034" w:type="dxa"/>
          </w:tcPr>
          <w:p w:rsidR="00960F09" w:rsidRDefault="00286275" w:rsidP="00286275">
            <w:pPr>
              <w:ind w:right="-10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Most of the pictures</w:t>
            </w:r>
          </w:p>
          <w:p w:rsidR="00286275" w:rsidRDefault="00286275" w:rsidP="00286275">
            <w:pPr>
              <w:ind w:right="-1080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are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easy to see. </w:t>
            </w:r>
          </w:p>
          <w:p w:rsidR="00286275" w:rsidRDefault="00286275" w:rsidP="00286275">
            <w:pPr>
              <w:ind w:right="-10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Pictures are some-</w:t>
            </w:r>
          </w:p>
          <w:p w:rsidR="00286275" w:rsidRDefault="00286275" w:rsidP="00286275">
            <w:pPr>
              <w:ind w:right="-10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disorganized</w:t>
            </w:r>
          </w:p>
          <w:p w:rsidR="00286275" w:rsidRDefault="00286275" w:rsidP="00286275">
            <w:pPr>
              <w:ind w:right="-1080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and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out of order. </w:t>
            </w:r>
          </w:p>
          <w:p w:rsidR="00286275" w:rsidRDefault="00286275" w:rsidP="00286275">
            <w:pPr>
              <w:ind w:right="-10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Most pictures are </w:t>
            </w:r>
          </w:p>
          <w:p w:rsidR="00286275" w:rsidRPr="00286275" w:rsidRDefault="00286275" w:rsidP="00286275">
            <w:pPr>
              <w:ind w:right="-1080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labeled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correctly.</w:t>
            </w:r>
          </w:p>
        </w:tc>
        <w:tc>
          <w:tcPr>
            <w:tcW w:w="2646" w:type="dxa"/>
          </w:tcPr>
          <w:p w:rsidR="00960F09" w:rsidRDefault="00286275" w:rsidP="00286275">
            <w:pPr>
              <w:ind w:right="-10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Many pictures are difficult</w:t>
            </w:r>
          </w:p>
          <w:p w:rsidR="00286275" w:rsidRDefault="00286275" w:rsidP="00286275">
            <w:pPr>
              <w:ind w:right="-1080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to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see. Pictures are </w:t>
            </w:r>
          </w:p>
          <w:p w:rsidR="00286275" w:rsidRDefault="00286275" w:rsidP="00286275">
            <w:pPr>
              <w:ind w:right="-10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disorganized and out of </w:t>
            </w:r>
          </w:p>
          <w:p w:rsidR="00286275" w:rsidRDefault="00286275" w:rsidP="00286275">
            <w:pPr>
              <w:ind w:right="-1080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order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. Many pictures are </w:t>
            </w:r>
          </w:p>
          <w:p w:rsidR="00286275" w:rsidRPr="00286275" w:rsidRDefault="00286275" w:rsidP="00286275">
            <w:pPr>
              <w:ind w:right="-1080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labeled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incorrectly. </w:t>
            </w:r>
          </w:p>
        </w:tc>
      </w:tr>
    </w:tbl>
    <w:p w:rsidR="00960F09" w:rsidRPr="00C8599C" w:rsidRDefault="00960F09" w:rsidP="00286275">
      <w:pPr>
        <w:spacing w:line="360" w:lineRule="auto"/>
        <w:ind w:right="-1080"/>
        <w:rPr>
          <w:rFonts w:ascii="Century Gothic" w:hAnsi="Century Gothic"/>
        </w:rPr>
      </w:pPr>
      <w:bookmarkStart w:id="0" w:name="_GoBack"/>
      <w:bookmarkEnd w:id="0"/>
    </w:p>
    <w:sectPr w:rsidR="00960F09" w:rsidRPr="00C8599C" w:rsidSect="00286275">
      <w:pgSz w:w="12240" w:h="15840"/>
      <w:pgMar w:top="5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AA"/>
    <w:rsid w:val="000A3234"/>
    <w:rsid w:val="000D445A"/>
    <w:rsid w:val="001044AC"/>
    <w:rsid w:val="00115410"/>
    <w:rsid w:val="00135EBB"/>
    <w:rsid w:val="001429D1"/>
    <w:rsid w:val="001504C2"/>
    <w:rsid w:val="00154037"/>
    <w:rsid w:val="0016005A"/>
    <w:rsid w:val="00177389"/>
    <w:rsid w:val="0019782E"/>
    <w:rsid w:val="001B1B9A"/>
    <w:rsid w:val="001C4963"/>
    <w:rsid w:val="001C7430"/>
    <w:rsid w:val="001C7F64"/>
    <w:rsid w:val="001F0FFB"/>
    <w:rsid w:val="0020333D"/>
    <w:rsid w:val="00244E78"/>
    <w:rsid w:val="002552DE"/>
    <w:rsid w:val="00286275"/>
    <w:rsid w:val="002A4EB5"/>
    <w:rsid w:val="002A5F33"/>
    <w:rsid w:val="002C1076"/>
    <w:rsid w:val="002E2A6A"/>
    <w:rsid w:val="002F1346"/>
    <w:rsid w:val="00313529"/>
    <w:rsid w:val="00331D5E"/>
    <w:rsid w:val="00367296"/>
    <w:rsid w:val="00394529"/>
    <w:rsid w:val="003A7D21"/>
    <w:rsid w:val="003C59E5"/>
    <w:rsid w:val="003E1553"/>
    <w:rsid w:val="00433670"/>
    <w:rsid w:val="004449B3"/>
    <w:rsid w:val="00474969"/>
    <w:rsid w:val="00490737"/>
    <w:rsid w:val="00494331"/>
    <w:rsid w:val="004A4F06"/>
    <w:rsid w:val="004D0963"/>
    <w:rsid w:val="004E681D"/>
    <w:rsid w:val="00510FC7"/>
    <w:rsid w:val="005319CB"/>
    <w:rsid w:val="00544D6E"/>
    <w:rsid w:val="005745D8"/>
    <w:rsid w:val="00584A44"/>
    <w:rsid w:val="005A34AE"/>
    <w:rsid w:val="005E1126"/>
    <w:rsid w:val="0063514E"/>
    <w:rsid w:val="00651CE1"/>
    <w:rsid w:val="00663AD6"/>
    <w:rsid w:val="006741E7"/>
    <w:rsid w:val="00676581"/>
    <w:rsid w:val="00681CCD"/>
    <w:rsid w:val="00690827"/>
    <w:rsid w:val="006D691A"/>
    <w:rsid w:val="0072007F"/>
    <w:rsid w:val="00727FD1"/>
    <w:rsid w:val="007610B0"/>
    <w:rsid w:val="00763ED5"/>
    <w:rsid w:val="007B0B3A"/>
    <w:rsid w:val="007C2E23"/>
    <w:rsid w:val="007D3B1D"/>
    <w:rsid w:val="007E3C86"/>
    <w:rsid w:val="007F12A1"/>
    <w:rsid w:val="007F4EAA"/>
    <w:rsid w:val="00813610"/>
    <w:rsid w:val="008144AB"/>
    <w:rsid w:val="00816F74"/>
    <w:rsid w:val="00851A82"/>
    <w:rsid w:val="00870353"/>
    <w:rsid w:val="008A2D11"/>
    <w:rsid w:val="008D45BE"/>
    <w:rsid w:val="009129F9"/>
    <w:rsid w:val="00960F09"/>
    <w:rsid w:val="00A11EC8"/>
    <w:rsid w:val="00A15FAB"/>
    <w:rsid w:val="00A3347F"/>
    <w:rsid w:val="00AC3092"/>
    <w:rsid w:val="00AE02D4"/>
    <w:rsid w:val="00AF5339"/>
    <w:rsid w:val="00B331DD"/>
    <w:rsid w:val="00B641D1"/>
    <w:rsid w:val="00C0733F"/>
    <w:rsid w:val="00C10D73"/>
    <w:rsid w:val="00C8599C"/>
    <w:rsid w:val="00CA0FB5"/>
    <w:rsid w:val="00CA4955"/>
    <w:rsid w:val="00CE4864"/>
    <w:rsid w:val="00D27E1F"/>
    <w:rsid w:val="00DA7188"/>
    <w:rsid w:val="00E027C1"/>
    <w:rsid w:val="00E52E7A"/>
    <w:rsid w:val="00E66464"/>
    <w:rsid w:val="00EB0409"/>
    <w:rsid w:val="00EE6051"/>
    <w:rsid w:val="00F64626"/>
    <w:rsid w:val="00F728E3"/>
    <w:rsid w:val="00F84D04"/>
    <w:rsid w:val="00F87466"/>
    <w:rsid w:val="00FA0531"/>
    <w:rsid w:val="00FD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dcterms:created xsi:type="dcterms:W3CDTF">2012-07-27T04:10:00Z</dcterms:created>
  <dcterms:modified xsi:type="dcterms:W3CDTF">2012-07-27T04:10:00Z</dcterms:modified>
</cp:coreProperties>
</file>